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E" w:rsidRPr="00EE21FD" w:rsidRDefault="00ED5A4A" w:rsidP="00F9492E">
      <w:pPr>
        <w:ind w:left="4320"/>
        <w:jc w:val="center"/>
        <w:rPr>
          <w:b/>
          <w:i/>
        </w:rPr>
      </w:pPr>
      <w:r w:rsidRPr="00EE21FD">
        <w:rPr>
          <w:i/>
        </w:rPr>
        <w:t xml:space="preserve">   </w:t>
      </w:r>
      <w:r w:rsidR="00AA0426" w:rsidRPr="00EE21FD">
        <w:rPr>
          <w:b/>
          <w:i/>
        </w:rPr>
        <w:t xml:space="preserve">Приложение № </w:t>
      </w:r>
      <w:r w:rsidR="000D3BAE">
        <w:rPr>
          <w:b/>
          <w:i/>
        </w:rPr>
        <w:t>2</w:t>
      </w:r>
    </w:p>
    <w:p w:rsidR="00FC1873" w:rsidRPr="00EE21FD" w:rsidRDefault="00E1260C" w:rsidP="003A5085">
      <w:pPr>
        <w:ind w:left="4140"/>
        <w:jc w:val="center"/>
        <w:rPr>
          <w:i/>
        </w:rPr>
      </w:pPr>
      <w:r w:rsidRPr="00EE21FD">
        <w:rPr>
          <w:i/>
        </w:rPr>
        <w:t>к</w:t>
      </w:r>
      <w:r w:rsidR="003A5085" w:rsidRPr="00EE21FD">
        <w:rPr>
          <w:i/>
        </w:rPr>
        <w:t xml:space="preserve"> решению Собрания депутатов </w:t>
      </w:r>
      <w:r w:rsidR="00BE7836">
        <w:rPr>
          <w:i/>
        </w:rPr>
        <w:t>города</w:t>
      </w:r>
      <w:r w:rsidR="00484A54">
        <w:rPr>
          <w:i/>
        </w:rPr>
        <w:t xml:space="preserve"> </w:t>
      </w:r>
      <w:r w:rsidR="003A5085" w:rsidRPr="00EE21FD">
        <w:rPr>
          <w:i/>
        </w:rPr>
        <w:t>Шиханы</w:t>
      </w:r>
    </w:p>
    <w:p w:rsidR="003A5085" w:rsidRDefault="00EE21FD" w:rsidP="003A5085">
      <w:pPr>
        <w:ind w:left="4140"/>
        <w:jc w:val="center"/>
      </w:pPr>
      <w:r>
        <w:rPr>
          <w:i/>
        </w:rPr>
        <w:t>о</w:t>
      </w:r>
      <w:r w:rsidR="003A5085" w:rsidRPr="00EE21FD">
        <w:rPr>
          <w:i/>
        </w:rPr>
        <w:t>т</w:t>
      </w:r>
      <w:r w:rsidR="00BE4DD8">
        <w:rPr>
          <w:i/>
        </w:rPr>
        <w:t xml:space="preserve"> 15</w:t>
      </w:r>
      <w:r w:rsidR="003D1348">
        <w:rPr>
          <w:i/>
        </w:rPr>
        <w:t>.01.2020 г.</w:t>
      </w:r>
      <w:r>
        <w:rPr>
          <w:i/>
        </w:rPr>
        <w:t xml:space="preserve">. </w:t>
      </w:r>
      <w:r w:rsidR="003A5085" w:rsidRPr="00EE21FD">
        <w:rPr>
          <w:i/>
        </w:rPr>
        <w:t xml:space="preserve">№ </w:t>
      </w:r>
      <w:r w:rsidR="003D1348">
        <w:rPr>
          <w:i/>
        </w:rPr>
        <w:t>5-64-1</w:t>
      </w:r>
    </w:p>
    <w:p w:rsidR="00C24B1B" w:rsidRDefault="00C24B1B">
      <w:pPr>
        <w:jc w:val="center"/>
      </w:pPr>
    </w:p>
    <w:p w:rsidR="00EE21FD" w:rsidRDefault="00EE21FD">
      <w:pPr>
        <w:jc w:val="center"/>
      </w:pPr>
    </w:p>
    <w:p w:rsidR="00EE21FD" w:rsidRDefault="00FC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  <w:r w:rsidR="00FA1561">
        <w:rPr>
          <w:b/>
          <w:sz w:val="28"/>
          <w:szCs w:val="28"/>
        </w:rPr>
        <w:t xml:space="preserve"> </w:t>
      </w:r>
      <w:r w:rsidR="00FA1561" w:rsidRPr="00FA1561">
        <w:rPr>
          <w:b/>
          <w:sz w:val="28"/>
          <w:szCs w:val="28"/>
        </w:rPr>
        <w:t>внутреннего</w:t>
      </w:r>
      <w:r>
        <w:rPr>
          <w:b/>
          <w:sz w:val="28"/>
          <w:szCs w:val="28"/>
        </w:rPr>
        <w:t xml:space="preserve"> финансирования дефицита</w:t>
      </w:r>
    </w:p>
    <w:p w:rsidR="00EE21FD" w:rsidRDefault="00FA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1873">
        <w:rPr>
          <w:b/>
          <w:sz w:val="28"/>
          <w:szCs w:val="28"/>
        </w:rPr>
        <w:t xml:space="preserve">бюджета </w:t>
      </w:r>
      <w:r w:rsidR="00764E92">
        <w:rPr>
          <w:b/>
          <w:sz w:val="28"/>
          <w:szCs w:val="28"/>
        </w:rPr>
        <w:t>муниципального образования г.</w:t>
      </w:r>
      <w:r w:rsidR="000E6691">
        <w:rPr>
          <w:b/>
          <w:sz w:val="28"/>
          <w:szCs w:val="28"/>
        </w:rPr>
        <w:t>Шиханы на 20</w:t>
      </w:r>
      <w:r w:rsidR="008116EB">
        <w:rPr>
          <w:b/>
          <w:sz w:val="28"/>
          <w:szCs w:val="28"/>
        </w:rPr>
        <w:t>20</w:t>
      </w:r>
      <w:r w:rsidR="00FC1873">
        <w:rPr>
          <w:b/>
          <w:sz w:val="28"/>
          <w:szCs w:val="28"/>
        </w:rPr>
        <w:t xml:space="preserve"> год</w:t>
      </w:r>
      <w:r w:rsidR="0054718F">
        <w:rPr>
          <w:b/>
          <w:sz w:val="28"/>
          <w:szCs w:val="28"/>
        </w:rPr>
        <w:t xml:space="preserve"> и на</w:t>
      </w:r>
    </w:p>
    <w:p w:rsidR="00FC1873" w:rsidRDefault="0054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плановый период 20</w:t>
      </w:r>
      <w:r w:rsidR="00764E92">
        <w:rPr>
          <w:b/>
          <w:sz w:val="28"/>
          <w:szCs w:val="28"/>
        </w:rPr>
        <w:t>2</w:t>
      </w:r>
      <w:r w:rsidR="008116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8116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FC1873" w:rsidRDefault="00FC1873">
      <w:pPr>
        <w:jc w:val="center"/>
        <w:rPr>
          <w:b/>
          <w:sz w:val="28"/>
          <w:szCs w:val="28"/>
        </w:rPr>
      </w:pPr>
    </w:p>
    <w:p w:rsidR="00FC1873" w:rsidRDefault="00FC1873">
      <w:pPr>
        <w:jc w:val="center"/>
        <w:rPr>
          <w:sz w:val="28"/>
          <w:szCs w:val="28"/>
        </w:rPr>
      </w:pPr>
    </w:p>
    <w:p w:rsidR="00FC1873" w:rsidRDefault="00FC1873">
      <w:pPr>
        <w:jc w:val="right"/>
        <w:rPr>
          <w:szCs w:val="28"/>
        </w:rPr>
      </w:pPr>
      <w:r>
        <w:rPr>
          <w:szCs w:val="28"/>
        </w:rPr>
        <w:t>(тыс. руб</w:t>
      </w:r>
      <w:r w:rsidR="00ED755A">
        <w:rPr>
          <w:szCs w:val="28"/>
        </w:rPr>
        <w:t>лей</w:t>
      </w:r>
      <w:r>
        <w:rPr>
          <w:szCs w:val="28"/>
        </w:rPr>
        <w:t>)</w:t>
      </w:r>
    </w:p>
    <w:tbl>
      <w:tblPr>
        <w:tblW w:w="9371" w:type="dxa"/>
        <w:jc w:val="center"/>
        <w:tblInd w:w="-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2"/>
        <w:gridCol w:w="2835"/>
        <w:gridCol w:w="1089"/>
        <w:gridCol w:w="947"/>
        <w:gridCol w:w="948"/>
      </w:tblGrid>
      <w:tr w:rsidR="00020EEC" w:rsidRPr="003842C5" w:rsidTr="00C24B1B">
        <w:trPr>
          <w:jc w:val="center"/>
        </w:trPr>
        <w:tc>
          <w:tcPr>
            <w:tcW w:w="3552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Наименование</w:t>
            </w:r>
            <w:r w:rsidR="00651428" w:rsidRPr="00651428">
              <w:rPr>
                <w:b/>
              </w:rPr>
              <w:t xml:space="preserve"> источника финансирования дефицита бюджета</w:t>
            </w:r>
          </w:p>
        </w:tc>
        <w:tc>
          <w:tcPr>
            <w:tcW w:w="2835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 xml:space="preserve">Код </w:t>
            </w:r>
            <w:r w:rsidR="00651428" w:rsidRPr="00651428">
              <w:rPr>
                <w:b/>
              </w:rPr>
              <w:t>бюджетной классификации</w:t>
            </w:r>
          </w:p>
        </w:tc>
        <w:tc>
          <w:tcPr>
            <w:tcW w:w="1089" w:type="dxa"/>
          </w:tcPr>
          <w:p w:rsidR="00020EEC" w:rsidRPr="00BE7836" w:rsidRDefault="00020EEC" w:rsidP="008116EB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8116EB" w:rsidRPr="00BE7836">
              <w:rPr>
                <w:b/>
              </w:rPr>
              <w:t>20</w:t>
            </w:r>
            <w:r w:rsidR="00651428" w:rsidRPr="00BE7836">
              <w:rPr>
                <w:b/>
              </w:rPr>
              <w:t xml:space="preserve"> год</w:t>
            </w:r>
          </w:p>
        </w:tc>
        <w:tc>
          <w:tcPr>
            <w:tcW w:w="947" w:type="dxa"/>
          </w:tcPr>
          <w:p w:rsidR="00020EEC" w:rsidRPr="00BE7836" w:rsidRDefault="00020EEC" w:rsidP="008116EB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964268" w:rsidRPr="00BE7836">
              <w:rPr>
                <w:b/>
              </w:rPr>
              <w:t>2</w:t>
            </w:r>
            <w:r w:rsidR="008116EB" w:rsidRPr="00BE7836">
              <w:rPr>
                <w:b/>
              </w:rPr>
              <w:t>1</w:t>
            </w:r>
            <w:r w:rsidR="003D1348">
              <w:rPr>
                <w:b/>
              </w:rPr>
              <w:t xml:space="preserve"> </w:t>
            </w:r>
            <w:r w:rsidR="00651428" w:rsidRPr="00BE7836">
              <w:rPr>
                <w:b/>
              </w:rPr>
              <w:t>год</w:t>
            </w:r>
          </w:p>
        </w:tc>
        <w:tc>
          <w:tcPr>
            <w:tcW w:w="948" w:type="dxa"/>
          </w:tcPr>
          <w:p w:rsidR="00020EEC" w:rsidRPr="00BE7836" w:rsidRDefault="00020EEC" w:rsidP="008116EB">
            <w:pPr>
              <w:jc w:val="center"/>
              <w:rPr>
                <w:b/>
              </w:rPr>
            </w:pPr>
            <w:r w:rsidRPr="00BE7836">
              <w:rPr>
                <w:b/>
              </w:rPr>
              <w:t>202</w:t>
            </w:r>
            <w:r w:rsidR="008116EB" w:rsidRPr="00BE7836">
              <w:rPr>
                <w:b/>
              </w:rPr>
              <w:t>2</w:t>
            </w:r>
            <w:r w:rsidR="00651428" w:rsidRPr="00BE7836">
              <w:rPr>
                <w:b/>
              </w:rPr>
              <w:t xml:space="preserve"> год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F01647" w:rsidRDefault="00C24B1B" w:rsidP="00EE21FD">
            <w:pPr>
              <w:jc w:val="both"/>
              <w:rPr>
                <w:sz w:val="20"/>
                <w:szCs w:val="20"/>
              </w:rPr>
            </w:pPr>
            <w:r w:rsidRPr="00F01647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</w:tcPr>
          <w:p w:rsidR="00C24B1B" w:rsidRPr="00F01647" w:rsidRDefault="00C24B1B" w:rsidP="003842C5">
            <w:pPr>
              <w:jc w:val="center"/>
            </w:pPr>
            <w:r w:rsidRPr="00F01647">
              <w:rPr>
                <w:lang w:eastAsia="en-US"/>
              </w:rPr>
              <w:t>01 00 00 00 00 0000 000</w:t>
            </w:r>
          </w:p>
        </w:tc>
        <w:tc>
          <w:tcPr>
            <w:tcW w:w="1089" w:type="dxa"/>
          </w:tcPr>
          <w:p w:rsidR="00C24B1B" w:rsidRDefault="008116EB" w:rsidP="00764E92">
            <w:pPr>
              <w:jc w:val="center"/>
            </w:pPr>
            <w:r>
              <w:t>0,1</w:t>
            </w:r>
          </w:p>
        </w:tc>
        <w:tc>
          <w:tcPr>
            <w:tcW w:w="947" w:type="dxa"/>
          </w:tcPr>
          <w:p w:rsidR="00C24B1B" w:rsidRPr="00F01647" w:rsidRDefault="00C24B1B" w:rsidP="003842C5">
            <w:pPr>
              <w:jc w:val="center"/>
            </w:pPr>
            <w:r w:rsidRPr="00F01647">
              <w:t>0,0</w:t>
            </w:r>
          </w:p>
        </w:tc>
        <w:tc>
          <w:tcPr>
            <w:tcW w:w="948" w:type="dxa"/>
          </w:tcPr>
          <w:p w:rsidR="00C24B1B" w:rsidRPr="00A23105" w:rsidRDefault="00C24B1B" w:rsidP="003842C5">
            <w:pPr>
              <w:jc w:val="center"/>
            </w:pPr>
            <w:r w:rsidRPr="00F01647">
              <w:t>0,0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Изменение остатков средств на счетах по учету средств бю</w:t>
            </w:r>
            <w:r w:rsidRPr="002F5402">
              <w:t>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>01 05 00 00 00 00 00 000</w:t>
            </w:r>
          </w:p>
        </w:tc>
        <w:tc>
          <w:tcPr>
            <w:tcW w:w="1089" w:type="dxa"/>
          </w:tcPr>
          <w:p w:rsidR="00C24B1B" w:rsidRDefault="008116EB" w:rsidP="00764E92">
            <w:pPr>
              <w:jc w:val="center"/>
            </w:pPr>
            <w:r>
              <w:t>0,1</w:t>
            </w:r>
          </w:p>
        </w:tc>
        <w:tc>
          <w:tcPr>
            <w:tcW w:w="947" w:type="dxa"/>
          </w:tcPr>
          <w:p w:rsidR="00C24B1B" w:rsidRPr="00345070" w:rsidRDefault="00C24B1B" w:rsidP="00D63C3A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D63C3A">
            <w:pPr>
              <w:jc w:val="center"/>
            </w:pPr>
            <w:r w:rsidRPr="00345070">
              <w:t>0,0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Уменьшение остатков средств бюджетов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>01 05 00 00 00 00 00 600</w:t>
            </w:r>
          </w:p>
        </w:tc>
        <w:tc>
          <w:tcPr>
            <w:tcW w:w="1089" w:type="dxa"/>
          </w:tcPr>
          <w:p w:rsidR="00C24B1B" w:rsidRDefault="008116EB" w:rsidP="008116EB">
            <w:pPr>
              <w:jc w:val="center"/>
            </w:pPr>
            <w:r>
              <w:t>0,1</w:t>
            </w:r>
          </w:p>
        </w:tc>
        <w:tc>
          <w:tcPr>
            <w:tcW w:w="947" w:type="dxa"/>
          </w:tcPr>
          <w:p w:rsidR="00C24B1B" w:rsidRPr="00345070" w:rsidRDefault="00C24B1B" w:rsidP="00345070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345070">
            <w:pPr>
              <w:jc w:val="center"/>
            </w:pPr>
            <w:r w:rsidRPr="00345070">
              <w:t>0,0</w:t>
            </w:r>
          </w:p>
        </w:tc>
      </w:tr>
      <w:tr w:rsidR="00345070" w:rsidRPr="003842C5" w:rsidTr="00C24B1B">
        <w:trPr>
          <w:jc w:val="center"/>
        </w:trPr>
        <w:tc>
          <w:tcPr>
            <w:tcW w:w="3552" w:type="dxa"/>
          </w:tcPr>
          <w:p w:rsidR="00345070" w:rsidRPr="00733054" w:rsidRDefault="00345070" w:rsidP="00EE21FD">
            <w:pPr>
              <w:jc w:val="both"/>
            </w:pPr>
            <w:r w:rsidRPr="00733054"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</w:tcPr>
          <w:p w:rsidR="00345070" w:rsidRPr="00733054" w:rsidRDefault="00345070" w:rsidP="006255D9">
            <w:pPr>
              <w:jc w:val="center"/>
            </w:pPr>
            <w:r w:rsidRPr="00733054">
              <w:t>01 05 02 01 04 0000 610</w:t>
            </w:r>
          </w:p>
        </w:tc>
        <w:tc>
          <w:tcPr>
            <w:tcW w:w="1089" w:type="dxa"/>
          </w:tcPr>
          <w:p w:rsidR="00345070" w:rsidRPr="00733054" w:rsidRDefault="008116EB" w:rsidP="00764E92">
            <w:pPr>
              <w:jc w:val="center"/>
            </w:pPr>
            <w:r>
              <w:t>0,1</w:t>
            </w:r>
          </w:p>
        </w:tc>
        <w:tc>
          <w:tcPr>
            <w:tcW w:w="947" w:type="dxa"/>
          </w:tcPr>
          <w:p w:rsidR="00345070" w:rsidRPr="00733054" w:rsidRDefault="00345070" w:rsidP="00D63C3A">
            <w:pPr>
              <w:jc w:val="center"/>
            </w:pPr>
            <w:r w:rsidRPr="00733054">
              <w:t>0,0</w:t>
            </w:r>
          </w:p>
        </w:tc>
        <w:tc>
          <w:tcPr>
            <w:tcW w:w="948" w:type="dxa"/>
          </w:tcPr>
          <w:p w:rsidR="00345070" w:rsidRPr="00A23105" w:rsidRDefault="00345070" w:rsidP="00D63C3A">
            <w:pPr>
              <w:jc w:val="center"/>
            </w:pPr>
            <w:r w:rsidRPr="00733054">
              <w:t>0,0</w:t>
            </w:r>
          </w:p>
        </w:tc>
      </w:tr>
    </w:tbl>
    <w:p w:rsidR="00AD0968" w:rsidRDefault="00AD0968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BE7836" w:rsidP="00BE783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Глава муниципального        </w:t>
      </w:r>
      <w:r w:rsidR="00BE4DD8">
        <w:rPr>
          <w:b/>
          <w:noProof/>
          <w:sz w:val="28"/>
          <w:szCs w:val="28"/>
        </w:rPr>
        <w:t xml:space="preserve">                               И.о. председателя</w:t>
      </w:r>
      <w:r>
        <w:rPr>
          <w:b/>
          <w:noProof/>
          <w:sz w:val="28"/>
          <w:szCs w:val="28"/>
        </w:rPr>
        <w:t xml:space="preserve"> Собрания</w:t>
      </w:r>
      <w:r w:rsidR="00EE21FD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образования город Шиханы</w:t>
      </w:r>
      <w:r w:rsidR="00EE21FD">
        <w:rPr>
          <w:b/>
          <w:noProof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t xml:space="preserve">              </w:t>
      </w:r>
      <w:r w:rsidR="008116EB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  </w:t>
      </w:r>
      <w:r w:rsidR="00EE21FD">
        <w:rPr>
          <w:b/>
          <w:noProof/>
          <w:sz w:val="28"/>
          <w:szCs w:val="28"/>
        </w:rPr>
        <w:t xml:space="preserve">депутатов </w:t>
      </w:r>
      <w:r>
        <w:rPr>
          <w:b/>
          <w:noProof/>
          <w:sz w:val="28"/>
          <w:szCs w:val="28"/>
        </w:rPr>
        <w:t xml:space="preserve">города </w:t>
      </w:r>
      <w:r w:rsidR="00EE21FD">
        <w:rPr>
          <w:b/>
          <w:noProof/>
          <w:sz w:val="28"/>
          <w:szCs w:val="28"/>
        </w:rPr>
        <w:t>Шиханы</w:t>
      </w:r>
    </w:p>
    <w:p w:rsidR="00EE21FD" w:rsidRDefault="00EE21FD" w:rsidP="00EE21F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BE7836">
        <w:rPr>
          <w:b/>
          <w:noProof/>
          <w:sz w:val="28"/>
          <w:szCs w:val="28"/>
        </w:rPr>
        <w:t xml:space="preserve">         </w:t>
      </w:r>
    </w:p>
    <w:p w:rsidR="00EE21FD" w:rsidRDefault="00BE7836" w:rsidP="00EE21FD">
      <w:pPr>
        <w:rPr>
          <w:sz w:val="28"/>
        </w:rPr>
      </w:pPr>
      <w:r>
        <w:rPr>
          <w:b/>
          <w:noProof/>
          <w:sz w:val="28"/>
          <w:szCs w:val="28"/>
        </w:rPr>
        <w:t xml:space="preserve">   </w:t>
      </w:r>
      <w:r w:rsidR="00EE21FD">
        <w:rPr>
          <w:b/>
          <w:noProof/>
          <w:sz w:val="28"/>
          <w:szCs w:val="28"/>
        </w:rPr>
        <w:t xml:space="preserve"> </w:t>
      </w:r>
      <w:r w:rsidR="00BE4DD8">
        <w:rPr>
          <w:b/>
          <w:noProof/>
          <w:sz w:val="28"/>
          <w:szCs w:val="28"/>
        </w:rPr>
        <w:t xml:space="preserve">                    </w:t>
      </w:r>
      <w:r w:rsidR="00EE21FD">
        <w:rPr>
          <w:b/>
          <w:noProof/>
          <w:sz w:val="28"/>
          <w:szCs w:val="28"/>
        </w:rPr>
        <w:t xml:space="preserve">А.Е. Татаринов                          </w:t>
      </w:r>
      <w:r>
        <w:rPr>
          <w:b/>
          <w:noProof/>
          <w:sz w:val="28"/>
          <w:szCs w:val="28"/>
        </w:rPr>
        <w:t xml:space="preserve">    </w:t>
      </w:r>
      <w:r w:rsidR="00EE21FD">
        <w:rPr>
          <w:b/>
          <w:noProof/>
          <w:sz w:val="28"/>
          <w:szCs w:val="28"/>
        </w:rPr>
        <w:t xml:space="preserve">                             </w:t>
      </w:r>
      <w:r w:rsidR="00BE4DD8">
        <w:rPr>
          <w:b/>
          <w:noProof/>
          <w:sz w:val="28"/>
          <w:szCs w:val="28"/>
        </w:rPr>
        <w:t>В.Е. Заика</w:t>
      </w:r>
    </w:p>
    <w:p w:rsidR="00EE21FD" w:rsidRDefault="00EE21FD">
      <w:pPr>
        <w:jc w:val="center"/>
        <w:rPr>
          <w:sz w:val="28"/>
          <w:szCs w:val="28"/>
        </w:rPr>
      </w:pPr>
    </w:p>
    <w:sectPr w:rsidR="00EE21FD" w:rsidSect="00EE2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2D1" w:rsidRDefault="009262D1">
      <w:r>
        <w:separator/>
      </w:r>
    </w:p>
  </w:endnote>
  <w:endnote w:type="continuationSeparator" w:id="1">
    <w:p w:rsidR="009262D1" w:rsidRDefault="0092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2D1" w:rsidRDefault="009262D1">
      <w:r>
        <w:separator/>
      </w:r>
    </w:p>
  </w:footnote>
  <w:footnote w:type="continuationSeparator" w:id="1">
    <w:p w:rsidR="009262D1" w:rsidRDefault="0092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13"/>
    <w:rsid w:val="0000453F"/>
    <w:rsid w:val="000135B0"/>
    <w:rsid w:val="00020EEC"/>
    <w:rsid w:val="0007009B"/>
    <w:rsid w:val="0009088F"/>
    <w:rsid w:val="000D3BAE"/>
    <w:rsid w:val="000E6691"/>
    <w:rsid w:val="0010401C"/>
    <w:rsid w:val="00170958"/>
    <w:rsid w:val="001778BA"/>
    <w:rsid w:val="00187AF1"/>
    <w:rsid w:val="001B241C"/>
    <w:rsid w:val="001C4AC0"/>
    <w:rsid w:val="001D0D0D"/>
    <w:rsid w:val="00206EB5"/>
    <w:rsid w:val="002431E3"/>
    <w:rsid w:val="00290842"/>
    <w:rsid w:val="00290F42"/>
    <w:rsid w:val="002B77C3"/>
    <w:rsid w:val="002C70CD"/>
    <w:rsid w:val="002D3DA2"/>
    <w:rsid w:val="002F5402"/>
    <w:rsid w:val="002F5CEC"/>
    <w:rsid w:val="0030137D"/>
    <w:rsid w:val="0030674A"/>
    <w:rsid w:val="00307FFD"/>
    <w:rsid w:val="00345070"/>
    <w:rsid w:val="00346C41"/>
    <w:rsid w:val="003556C4"/>
    <w:rsid w:val="0036233C"/>
    <w:rsid w:val="0037565C"/>
    <w:rsid w:val="003842C5"/>
    <w:rsid w:val="00393374"/>
    <w:rsid w:val="00394A49"/>
    <w:rsid w:val="003A5085"/>
    <w:rsid w:val="003B13A2"/>
    <w:rsid w:val="003D1348"/>
    <w:rsid w:val="003F1625"/>
    <w:rsid w:val="00424A03"/>
    <w:rsid w:val="00440E4F"/>
    <w:rsid w:val="0046306E"/>
    <w:rsid w:val="004839A8"/>
    <w:rsid w:val="00484A54"/>
    <w:rsid w:val="0049255A"/>
    <w:rsid w:val="004E22B0"/>
    <w:rsid w:val="004E6643"/>
    <w:rsid w:val="00511EBD"/>
    <w:rsid w:val="00532BCB"/>
    <w:rsid w:val="00541199"/>
    <w:rsid w:val="0054718F"/>
    <w:rsid w:val="00551659"/>
    <w:rsid w:val="005665D9"/>
    <w:rsid w:val="00582F8C"/>
    <w:rsid w:val="005A537F"/>
    <w:rsid w:val="005D5379"/>
    <w:rsid w:val="005F1DE5"/>
    <w:rsid w:val="00622142"/>
    <w:rsid w:val="006255D9"/>
    <w:rsid w:val="0063065F"/>
    <w:rsid w:val="00641EE8"/>
    <w:rsid w:val="00650A3B"/>
    <w:rsid w:val="00651428"/>
    <w:rsid w:val="00680F8D"/>
    <w:rsid w:val="00691A9A"/>
    <w:rsid w:val="006D6DE6"/>
    <w:rsid w:val="006F07EB"/>
    <w:rsid w:val="006F1A70"/>
    <w:rsid w:val="006F5F48"/>
    <w:rsid w:val="00733054"/>
    <w:rsid w:val="00737AF6"/>
    <w:rsid w:val="00743DBA"/>
    <w:rsid w:val="00744727"/>
    <w:rsid w:val="00764E92"/>
    <w:rsid w:val="0077015B"/>
    <w:rsid w:val="007748D2"/>
    <w:rsid w:val="007B461D"/>
    <w:rsid w:val="008116EB"/>
    <w:rsid w:val="00821D1A"/>
    <w:rsid w:val="008249A0"/>
    <w:rsid w:val="008418D7"/>
    <w:rsid w:val="0085379D"/>
    <w:rsid w:val="00870257"/>
    <w:rsid w:val="0089390B"/>
    <w:rsid w:val="00895BB6"/>
    <w:rsid w:val="008A191B"/>
    <w:rsid w:val="008A4234"/>
    <w:rsid w:val="008A45C7"/>
    <w:rsid w:val="008A5B4E"/>
    <w:rsid w:val="008B3312"/>
    <w:rsid w:val="008F5AC1"/>
    <w:rsid w:val="0091456A"/>
    <w:rsid w:val="00922526"/>
    <w:rsid w:val="009262D1"/>
    <w:rsid w:val="00942126"/>
    <w:rsid w:val="00943399"/>
    <w:rsid w:val="00946BCA"/>
    <w:rsid w:val="00964268"/>
    <w:rsid w:val="0098798A"/>
    <w:rsid w:val="009A1413"/>
    <w:rsid w:val="009F1304"/>
    <w:rsid w:val="00A23105"/>
    <w:rsid w:val="00A4555A"/>
    <w:rsid w:val="00AA0426"/>
    <w:rsid w:val="00AA091E"/>
    <w:rsid w:val="00AD0968"/>
    <w:rsid w:val="00AE11E6"/>
    <w:rsid w:val="00AE77B1"/>
    <w:rsid w:val="00B10844"/>
    <w:rsid w:val="00B17990"/>
    <w:rsid w:val="00B249F3"/>
    <w:rsid w:val="00B2737A"/>
    <w:rsid w:val="00B32C4B"/>
    <w:rsid w:val="00B4208B"/>
    <w:rsid w:val="00B42194"/>
    <w:rsid w:val="00B432BE"/>
    <w:rsid w:val="00B52939"/>
    <w:rsid w:val="00B6139C"/>
    <w:rsid w:val="00B76C90"/>
    <w:rsid w:val="00B8424A"/>
    <w:rsid w:val="00B93962"/>
    <w:rsid w:val="00BD6B6B"/>
    <w:rsid w:val="00BD7B7A"/>
    <w:rsid w:val="00BE08BC"/>
    <w:rsid w:val="00BE4DD8"/>
    <w:rsid w:val="00BE7836"/>
    <w:rsid w:val="00C24B1B"/>
    <w:rsid w:val="00C5707B"/>
    <w:rsid w:val="00C632D6"/>
    <w:rsid w:val="00C74088"/>
    <w:rsid w:val="00CB0F8D"/>
    <w:rsid w:val="00CB369F"/>
    <w:rsid w:val="00CC737B"/>
    <w:rsid w:val="00CD09A1"/>
    <w:rsid w:val="00CD362D"/>
    <w:rsid w:val="00CE0C41"/>
    <w:rsid w:val="00CE61D6"/>
    <w:rsid w:val="00CF3EF3"/>
    <w:rsid w:val="00D05F00"/>
    <w:rsid w:val="00D530A4"/>
    <w:rsid w:val="00D56CC7"/>
    <w:rsid w:val="00D63C3A"/>
    <w:rsid w:val="00DD5432"/>
    <w:rsid w:val="00DE2C67"/>
    <w:rsid w:val="00DF3790"/>
    <w:rsid w:val="00E01CD6"/>
    <w:rsid w:val="00E05949"/>
    <w:rsid w:val="00E1260C"/>
    <w:rsid w:val="00E27298"/>
    <w:rsid w:val="00E34C49"/>
    <w:rsid w:val="00E3715F"/>
    <w:rsid w:val="00E81930"/>
    <w:rsid w:val="00EB44B1"/>
    <w:rsid w:val="00EC6086"/>
    <w:rsid w:val="00ED263D"/>
    <w:rsid w:val="00ED5A4A"/>
    <w:rsid w:val="00ED74EC"/>
    <w:rsid w:val="00ED755A"/>
    <w:rsid w:val="00EE21FD"/>
    <w:rsid w:val="00F01647"/>
    <w:rsid w:val="00F10F34"/>
    <w:rsid w:val="00F251B8"/>
    <w:rsid w:val="00F868BB"/>
    <w:rsid w:val="00F9492E"/>
    <w:rsid w:val="00FA1561"/>
    <w:rsid w:val="00FA6426"/>
    <w:rsid w:val="00FC1873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F3"/>
    <w:rPr>
      <w:sz w:val="24"/>
      <w:szCs w:val="24"/>
    </w:rPr>
  </w:style>
  <w:style w:type="paragraph" w:styleId="1">
    <w:name w:val="heading 1"/>
    <w:basedOn w:val="a"/>
    <w:next w:val="a"/>
    <w:qFormat/>
    <w:rsid w:val="00CF3E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07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F3EF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5707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5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5A4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ццц</dc:creator>
  <cp:keywords/>
  <dc:description/>
  <cp:lastModifiedBy>User</cp:lastModifiedBy>
  <cp:revision>12</cp:revision>
  <cp:lastPrinted>2020-01-15T04:30:00Z</cp:lastPrinted>
  <dcterms:created xsi:type="dcterms:W3CDTF">2018-01-22T06:56:00Z</dcterms:created>
  <dcterms:modified xsi:type="dcterms:W3CDTF">2020-01-15T04:31:00Z</dcterms:modified>
</cp:coreProperties>
</file>